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7B4801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B4801">
        <w:rPr>
          <w:rFonts w:asciiTheme="majorBidi" w:hAnsiTheme="majorBidi" w:cstheme="majorBidi"/>
          <w:b/>
          <w:bCs/>
        </w:rPr>
        <w:t>СИЛЛАБУС</w:t>
      </w:r>
    </w:p>
    <w:p w:rsidR="00627BE5" w:rsidRPr="007B4801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>К</w:t>
      </w:r>
      <w:r w:rsidRPr="007B4801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7B4801">
        <w:rPr>
          <w:rFonts w:asciiTheme="majorBidi" w:hAnsiTheme="majorBidi" w:cstheme="majorBidi"/>
          <w:b/>
        </w:rPr>
        <w:t xml:space="preserve"> 202</w:t>
      </w:r>
      <w:r w:rsidR="00EC7B76">
        <w:rPr>
          <w:rFonts w:asciiTheme="majorBidi" w:hAnsiTheme="majorBidi" w:cstheme="majorBidi"/>
          <w:b/>
          <w:lang w:val="en-US"/>
        </w:rPr>
        <w:t>1</w:t>
      </w:r>
      <w:r w:rsidR="00627BE5" w:rsidRPr="007B4801">
        <w:rPr>
          <w:rFonts w:asciiTheme="majorBidi" w:hAnsiTheme="majorBidi" w:cstheme="majorBidi"/>
          <w:b/>
        </w:rPr>
        <w:t>-202</w:t>
      </w:r>
      <w:r w:rsidR="00EC7B76">
        <w:rPr>
          <w:rFonts w:asciiTheme="majorBidi" w:hAnsiTheme="majorBidi" w:cstheme="majorBidi"/>
          <w:b/>
          <w:lang w:val="en-US"/>
        </w:rPr>
        <w:t>2</w:t>
      </w:r>
      <w:r w:rsidR="00EC7B76">
        <w:rPr>
          <w:rFonts w:asciiTheme="majorBidi" w:hAnsiTheme="majorBidi" w:cstheme="majorBidi"/>
          <w:b/>
          <w:lang w:val="kk-KZ"/>
        </w:rPr>
        <w:t xml:space="preserve"> оқу жылы</w:t>
      </w:r>
    </w:p>
    <w:p w:rsidR="00627BE5" w:rsidRPr="007B4801" w:rsidRDefault="00627BE5" w:rsidP="005F3B4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 xml:space="preserve"> «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Кұран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әдеби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ескерткіш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және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қасиетті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мәтін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ретінде</w:t>
      </w:r>
      <w:proofErr w:type="spellEnd"/>
      <w:r w:rsidRPr="007B4801">
        <w:rPr>
          <w:rFonts w:asciiTheme="majorBidi" w:hAnsiTheme="majorBidi" w:cstheme="majorBidi"/>
          <w:b/>
        </w:rPr>
        <w:t>»</w:t>
      </w:r>
    </w:p>
    <w:p w:rsidR="00627BE5" w:rsidRPr="007B4801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6A6099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7B4801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>. 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7B4801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7B4801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7B4801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F814CC" w:rsidRDefault="00F814CC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Кұран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әдеби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ескерткіш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және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қасиетті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мәтін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ретінде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F3B4E" w:rsidRPr="007B4801" w:rsidTr="005F3B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7B4801">
              <w:rPr>
                <w:rFonts w:asciiTheme="majorBidi" w:hAnsiTheme="majorBidi" w:cstheme="majorBidi"/>
                <w:b/>
              </w:rPr>
              <w:t>тип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5F3B4E" w:rsidRPr="007B4801" w:rsidTr="005F3B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A26CEE">
            <w:pPr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Ба</w:t>
            </w:r>
            <w:r w:rsidR="00A26CEE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7B4801">
              <w:rPr>
                <w:rFonts w:asciiTheme="majorBidi" w:hAnsiTheme="majorBidi" w:cstheme="majorBidi"/>
              </w:rPr>
              <w:t>ашаров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A26CEE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7B4801">
              <w:rPr>
                <w:rFonts w:asciiTheme="majorBidi" w:hAnsiTheme="majorBidi" w:cstheme="majorBidi"/>
              </w:rPr>
              <w:t>дайберд</w:t>
            </w:r>
            <w:proofErr w:type="spellEnd"/>
            <w:r w:rsidR="00A26CEE">
              <w:rPr>
                <w:rFonts w:asciiTheme="majorBidi" w:hAnsiTheme="majorBidi" w:cstheme="majorBidi"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A26CEE">
              <w:rPr>
                <w:rFonts w:asciiTheme="majorBidi" w:hAnsiTheme="majorBidi" w:cstheme="majorBidi"/>
                <w:lang w:val="kk-KZ"/>
              </w:rPr>
              <w:t>ұлы</w:t>
            </w:r>
            <w:bookmarkStart w:id="0" w:name="_GoBack"/>
            <w:bookmarkEnd w:id="0"/>
            <w:r w:rsidRPr="007B4801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Телефон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6A609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+7</w:t>
            </w:r>
            <w:r w:rsidR="006A6099">
              <w:rPr>
                <w:rFonts w:asciiTheme="majorBidi" w:hAnsiTheme="majorBidi" w:cstheme="majorBidi"/>
                <w:lang w:val="en-US"/>
              </w:rPr>
              <w:t> </w:t>
            </w:r>
            <w:r w:rsidRPr="007B4801">
              <w:rPr>
                <w:rFonts w:asciiTheme="majorBidi" w:hAnsiTheme="majorBidi" w:cstheme="majorBidi"/>
                <w:lang w:val="kk-KZ"/>
              </w:rPr>
              <w:t>778</w:t>
            </w:r>
            <w:r w:rsidR="006A6099">
              <w:rPr>
                <w:rFonts w:asciiTheme="majorBidi" w:hAnsiTheme="majorBidi" w:cstheme="majorBidi"/>
                <w:lang w:val="en-US"/>
              </w:rPr>
              <w:t> </w:t>
            </w:r>
            <w:r w:rsidRPr="007B4801">
              <w:rPr>
                <w:rFonts w:asciiTheme="majorBidi" w:hAnsiTheme="majorBidi" w:cstheme="majorBidi"/>
                <w:lang w:val="kk-KZ"/>
              </w:rPr>
              <w:t>35</w:t>
            </w:r>
            <w:r w:rsidR="006A6099">
              <w:rPr>
                <w:rFonts w:asciiTheme="majorBidi" w:hAnsiTheme="majorBidi" w:cstheme="majorBidi"/>
                <w:lang w:val="en-US"/>
              </w:rPr>
              <w:t xml:space="preserve">7 </w:t>
            </w:r>
            <w:r w:rsidRPr="007B4801">
              <w:rPr>
                <w:rFonts w:asciiTheme="majorBidi" w:hAnsiTheme="majorBidi" w:cstheme="majorBidi"/>
                <w:lang w:val="kk-KZ"/>
              </w:rPr>
              <w:t>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3B4E" w:rsidRPr="007B4801" w:rsidTr="005F3B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5F3B4E" w:rsidRPr="007B4801" w:rsidTr="005F3B4E">
        <w:tc>
          <w:tcPr>
            <w:tcW w:w="1985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t>(</w:t>
            </w:r>
            <w:proofErr w:type="spellStart"/>
            <w:r w:rsidRPr="007B4801">
              <w:rPr>
                <w:rFonts w:asciiTheme="majorBidi" w:hAnsiTheme="majorBidi" w:cstheme="majorBidi"/>
              </w:rPr>
              <w:t>әрбір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7B4801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5F3B4E" w:rsidRPr="006A6099" w:rsidTr="005F3B4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F3B4E" w:rsidRPr="007B4801" w:rsidRDefault="005F3B4E" w:rsidP="005F3B4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5F3B4E" w:rsidRPr="007B4801" w:rsidRDefault="005F3B4E" w:rsidP="005F3B4E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EC7B7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5F3B4E" w:rsidRPr="006A6099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</w:t>
            </w: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 xml:space="preserve">қолдана білуге. </w:t>
            </w:r>
          </w:p>
        </w:tc>
      </w:tr>
      <w:tr w:rsidR="005F3B4E" w:rsidRPr="006A6099" w:rsidTr="005F3B4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5F3B4E" w:rsidRPr="006A6099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5F3B4E" w:rsidRPr="006A6099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7B4801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7B4801">
              <w:rPr>
                <w:rFonts w:asciiTheme="majorBidi" w:hAnsiTheme="majorBidi" w:cstheme="majorBidi"/>
              </w:rPr>
              <w:t xml:space="preserve">,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7B4801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5F3B4E" w:rsidRPr="007B4801" w:rsidTr="005F3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5F3B4E" w:rsidRPr="007B4801" w:rsidRDefault="005F3B4E" w:rsidP="005F3B4E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7B4801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7B4801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5F3B4E" w:rsidRPr="007B4801" w:rsidRDefault="005F3B4E" w:rsidP="005F3B4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Интернет-ресурс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7B4801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5F3B4E" w:rsidRPr="007B4801" w:rsidRDefault="00F30219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5F3B4E" w:rsidRPr="007B4801" w:rsidRDefault="00F30219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5F3B4E" w:rsidRPr="007B4801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5F3B4E" w:rsidRPr="007B4801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5F3B4E" w:rsidRPr="007B4801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5F3B4E" w:rsidRPr="007B4801" w:rsidRDefault="005F3B4E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7B4801">
              <w:rPr>
                <w:rFonts w:asciiTheme="majorBidi" w:hAnsiTheme="majorBidi" w:cstheme="majorBidi"/>
                <w:lang w:val="kk-KZ"/>
              </w:rPr>
              <w:t>-</w:t>
            </w:r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7B4801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7B4801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5F3B4E" w:rsidRPr="007B4801" w:rsidRDefault="005F3B4E" w:rsidP="005F3B4E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F3B4E" w:rsidRPr="007B4801" w:rsidTr="005F3B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Барлық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білім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7B4801">
              <w:rPr>
                <w:rFonts w:asciiTheme="majorBidi" w:hAnsiTheme="majorBidi" w:cstheme="majorBidi"/>
              </w:rPr>
              <w:t>-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7B4801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қажет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7B4801">
              <w:rPr>
                <w:rFonts w:asciiTheme="majorBidi" w:hAnsiTheme="majorBidi" w:cstheme="majorBidi"/>
              </w:rPr>
              <w:t>модул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дерін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өту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7B4801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7B4801">
              <w:rPr>
                <w:rFonts w:asciiTheme="majorBidi" w:hAnsiTheme="majorBidi" w:cstheme="majorBidi"/>
              </w:rPr>
              <w:t>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7B4801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7B4801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7B4801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7B4801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7B4801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lastRenderedPageBreak/>
              <w:t xml:space="preserve">-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EC7B7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7B4801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е</w:t>
            </w:r>
            <w:r w:rsidRPr="007B4801">
              <w:rPr>
                <w:rFonts w:asciiTheme="majorBidi" w:hAnsiTheme="majorBidi" w:cstheme="majorBidi"/>
              </w:rPr>
              <w:t>-</w:t>
            </w:r>
            <w:proofErr w:type="spellStart"/>
            <w:r w:rsidRPr="007B4801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7B4801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алады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5F3B4E" w:rsidRPr="007B4801" w:rsidTr="005F3B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B4801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7B4801">
              <w:rPr>
                <w:rFonts w:asciiTheme="majorBidi" w:hAnsiTheme="majorBidi" w:cstheme="majorBidi"/>
              </w:rPr>
              <w:t>).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7B4801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7B4801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7B4801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7B4801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Апта</w:t>
            </w:r>
            <w:r w:rsidRPr="007B4801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7B4801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F01DCD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1.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5F3B4E" w:rsidRPr="007B4801">
              <w:rPr>
                <w:rFonts w:asciiTheme="majorBidi" w:hAnsiTheme="majorBidi" w:cstheme="majorBidi"/>
                <w:b/>
                <w:lang w:val="kk-KZ"/>
              </w:rPr>
              <w:t xml:space="preserve">Құран Кәрім мәтініндегі 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>негізгі категориялар мен түсініктер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6A6099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8A6020" w:rsidP="00DF00A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тарихи білім және әдеби ескерткіш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7B4801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>/ZOOM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7B4801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Құранның тілдік және терминдік мағынасы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6A6099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«Аян» түсінігі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</w:rPr>
              <w:t>.2</w:t>
            </w:r>
          </w:p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7B4801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Құран Кәрімдегі «уахи» сөзінің мағыналары мен уахи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6A6099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F3B4E" w:rsidRPr="007B4801">
              <w:rPr>
                <w:rFonts w:asciiTheme="majorBidi" w:hAnsiTheme="majorBidi" w:cstheme="majorBidi"/>
                <w:lang w:val="kk-KZ"/>
              </w:rPr>
              <w:t>Мұсылман мәдениетінің «Құран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центризмі»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27BE5" w:rsidRPr="007B4801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5F3B4E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Құранның түсу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7B4801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аяттарының бөлек-бөлек түсуінің сырлары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7B4801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Модуль </w:t>
            </w:r>
            <w:proofErr w:type="gramStart"/>
            <w:r w:rsidRPr="007B4801">
              <w:rPr>
                <w:rFonts w:asciiTheme="majorBidi" w:hAnsiTheme="majorBidi" w:cstheme="majorBidi"/>
              </w:rPr>
              <w:t>П</w:t>
            </w:r>
            <w:r w:rsidR="00B7614D" w:rsidRPr="007B4801">
              <w:rPr>
                <w:rFonts w:asciiTheme="majorBidi" w:hAnsiTheme="majorBidi" w:cstheme="majorBidi"/>
              </w:rPr>
              <w:t xml:space="preserve"> </w:t>
            </w:r>
            <w:r w:rsidR="007A760A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</w:t>
            </w:r>
            <w:proofErr w:type="gramEnd"/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тарихы</w:t>
            </w:r>
          </w:p>
        </w:tc>
      </w:tr>
      <w:tr w:rsidR="00BA49F2" w:rsidRPr="006A6099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мәтінінің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7B4801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7B4801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. Алғашқы және соңғы түскен аяттар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532F77" w:rsidRPr="007B4801">
              <w:rPr>
                <w:rFonts w:asciiTheme="majorBidi" w:hAnsiTheme="majorBidi" w:cstheme="majorBidi"/>
                <w:lang w:val="kk-KZ"/>
              </w:rPr>
              <w:t>. ‘Ильм әл-Қур’ан уа-т-тафсир және діни-саяси тарих сахнасындағы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FF0000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Құранның пайғамбар (с.а.с.) кезінде сақталуы және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910CD" w:rsidRPr="007B4801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7B4801">
              <w:rPr>
                <w:rFonts w:asciiTheme="majorBidi" w:hAnsiTheme="majorBidi" w:cstheme="majorBidi"/>
              </w:rPr>
              <w:t xml:space="preserve"> 2</w:t>
            </w:r>
            <w:r w:rsidRPr="007B4801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7B48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7B4801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Құран Кәрімнің нүктеленуі мен харекеленуі </w:t>
            </w:r>
          </w:p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  <w:r w:rsidR="005A584B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7B4801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7B4801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6A6099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32F77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Пайғамбардан кейінгі дәуір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>дегі Құран іліміне қатысты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570D83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 Құран Кәрімнің нүктеленуі мен харекеленуі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7A760A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Жаңа дәуір мен Исламдағы жаңару кезеңдері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7A760A" w:rsidP="00570D83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6A4035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Құранның Әбу Бәкір халифа кезінде жинақталуы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6A6099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Құранды басқа тілдерге аудару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7B4801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7B4801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Құранның қазақ тіліне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Pr="007B4801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AE5A33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>Құранды басқа тілге тәржімелеу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Д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Құранға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қатысты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әдеп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Құран аяттары мен сүрелерінің түсу себептерін анықтау жолдары</w:t>
            </w:r>
          </w:p>
          <w:p w:rsidR="00715D44" w:rsidRPr="007B4801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B4801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b/>
                <w:lang w:val="kk-KZ"/>
              </w:rPr>
              <w:t>Құран мәтіндерінің тәпсір ілімі</w:t>
            </w:r>
          </w:p>
        </w:tc>
      </w:tr>
      <w:tr w:rsidR="004E79F8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2C48E6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 Аяттар мен сүрелердің мәтіндерін сиқырлы практикада қолдану мысалдары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Кәрімнің бірнеше қаріптерде түсу сыры мен пайдалары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FF0000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7B4801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7B4801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2C48E6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Батыс Еуропадағы Құран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AE5A33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Еуропадағы Құрантанушылар мен Құран ілімінің философиядағы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Қазіргі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Құрантану ғылымының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ағымдағы бағыттары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</w:t>
            </w:r>
            <w:r w:rsidRPr="007B4801">
              <w:rPr>
                <w:rFonts w:asciiTheme="majorBidi" w:hAnsiTheme="majorBidi" w:cstheme="majorBidi"/>
                <w:lang w:val="en-US"/>
              </w:rPr>
              <w:t>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81" w:rsidRPr="007B4801" w:rsidRDefault="000621DB" w:rsidP="00713381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Аяттардың белгілі бір себепке байланысты түскенімен мағынасы жалпыға қатысты болуы</w:t>
            </w:r>
          </w:p>
          <w:p w:rsidR="005A584B" w:rsidRPr="007B4801" w:rsidRDefault="005A584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BF174A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Құранның ең көне қолжазбалары және оның мәтінін қосу тарихы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Жеті әріптік мәтіннің бір мәтінге жүйеленуі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B48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Діни мәтіндердегі муташабиһ хабарлардың келу сыры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E1ECC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Құран оқудың жаңа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4.3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</w:rPr>
              <w:t>5.1</w:t>
            </w:r>
          </w:p>
          <w:p w:rsidR="005A584B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6A609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AF24B6" w:rsidRPr="007B4801">
              <w:rPr>
                <w:rFonts w:asciiTheme="majorBidi" w:hAnsiTheme="majorBidi" w:cstheme="majorBidi"/>
                <w:lang w:val="kk-KZ"/>
              </w:rPr>
              <w:t>6-7 ғасырлар тоғысында Құран және Арабияның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7B4801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мәтінінің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хронологиясының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мәселелері</w:t>
            </w:r>
            <w:proofErr w:type="spellEnd"/>
          </w:p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7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7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DB9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Кәрімнің басқа тілдерге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7B4801" w:rsidRDefault="00D42385">
      <w:pPr>
        <w:rPr>
          <w:rFonts w:asciiTheme="majorBidi" w:hAnsiTheme="majorBidi" w:cstheme="majorBidi"/>
        </w:rPr>
      </w:pPr>
    </w:p>
    <w:sectPr w:rsidR="00D42385" w:rsidRPr="007B4801" w:rsidSect="005F3B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184AD0"/>
    <w:rsid w:val="001C7967"/>
    <w:rsid w:val="001E2C5E"/>
    <w:rsid w:val="00296056"/>
    <w:rsid w:val="002A067C"/>
    <w:rsid w:val="002C48E6"/>
    <w:rsid w:val="002D64C1"/>
    <w:rsid w:val="003263F8"/>
    <w:rsid w:val="003E52C5"/>
    <w:rsid w:val="00437CF2"/>
    <w:rsid w:val="004E79F8"/>
    <w:rsid w:val="00517075"/>
    <w:rsid w:val="00524FBB"/>
    <w:rsid w:val="00532F77"/>
    <w:rsid w:val="0056688B"/>
    <w:rsid w:val="00570D83"/>
    <w:rsid w:val="00592DE1"/>
    <w:rsid w:val="005A584B"/>
    <w:rsid w:val="005D6447"/>
    <w:rsid w:val="005F1D1D"/>
    <w:rsid w:val="005F3B4E"/>
    <w:rsid w:val="00627BE5"/>
    <w:rsid w:val="00636E34"/>
    <w:rsid w:val="006439E0"/>
    <w:rsid w:val="00682EA5"/>
    <w:rsid w:val="006A4035"/>
    <w:rsid w:val="006A6099"/>
    <w:rsid w:val="006A7BF1"/>
    <w:rsid w:val="0070298E"/>
    <w:rsid w:val="00703958"/>
    <w:rsid w:val="00713381"/>
    <w:rsid w:val="00715703"/>
    <w:rsid w:val="00715D44"/>
    <w:rsid w:val="007A760A"/>
    <w:rsid w:val="007B4801"/>
    <w:rsid w:val="007D6A23"/>
    <w:rsid w:val="007E1ECC"/>
    <w:rsid w:val="00807CCD"/>
    <w:rsid w:val="008415DE"/>
    <w:rsid w:val="008A6020"/>
    <w:rsid w:val="008D6888"/>
    <w:rsid w:val="008E5D51"/>
    <w:rsid w:val="008F4ABF"/>
    <w:rsid w:val="009918D2"/>
    <w:rsid w:val="00A00D55"/>
    <w:rsid w:val="00A20F5F"/>
    <w:rsid w:val="00A26CEE"/>
    <w:rsid w:val="00A37C41"/>
    <w:rsid w:val="00A5074A"/>
    <w:rsid w:val="00A9460A"/>
    <w:rsid w:val="00AD2739"/>
    <w:rsid w:val="00AE5A33"/>
    <w:rsid w:val="00AF24B6"/>
    <w:rsid w:val="00B3517F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00AA"/>
    <w:rsid w:val="00DF5DCC"/>
    <w:rsid w:val="00E4275E"/>
    <w:rsid w:val="00E70489"/>
    <w:rsid w:val="00EB3B7F"/>
    <w:rsid w:val="00EB60C1"/>
    <w:rsid w:val="00EC7B76"/>
    <w:rsid w:val="00EF6041"/>
    <w:rsid w:val="00F01DCD"/>
    <w:rsid w:val="00F15DEF"/>
    <w:rsid w:val="00F26FB5"/>
    <w:rsid w:val="00F30219"/>
    <w:rsid w:val="00F7361D"/>
    <w:rsid w:val="00F814CC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A46B7-8238-4451-8B08-6C278CB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11089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2</cp:revision>
  <dcterms:created xsi:type="dcterms:W3CDTF">2021-09-11T10:37:00Z</dcterms:created>
  <dcterms:modified xsi:type="dcterms:W3CDTF">2021-09-11T10:37:00Z</dcterms:modified>
</cp:coreProperties>
</file>